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F1" w:rsidRDefault="00B116F1" w:rsidP="003147E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B9491A" w:rsidRPr="003147E2" w:rsidRDefault="001938D1" w:rsidP="003147E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3147E2">
        <w:rPr>
          <w:rFonts w:ascii="Times New Roman" w:hAnsi="Times New Roman" w:cs="Times New Roman"/>
          <w:b/>
          <w:color w:val="222222"/>
          <w:sz w:val="28"/>
          <w:szCs w:val="28"/>
        </w:rPr>
        <w:t>ПРИЛОЖЕНИЕ 1</w:t>
      </w:r>
    </w:p>
    <w:p w:rsidR="00B9491A" w:rsidRPr="00684C97" w:rsidRDefault="00B9491A" w:rsidP="00B9491A">
      <w:pPr>
        <w:pStyle w:val="a3"/>
        <w:spacing w:before="0" w:beforeAutospacing="0" w:after="120" w:afterAutospacing="0" w:line="360" w:lineRule="auto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</w:rPr>
        <w:t>География</w:t>
      </w:r>
      <w:r w:rsidRPr="00684C97">
        <w:rPr>
          <w:color w:val="222222"/>
          <w:sz w:val="28"/>
          <w:szCs w:val="28"/>
        </w:rPr>
        <w:t xml:space="preserve">  обитания одуванчика.</w:t>
      </w:r>
    </w:p>
    <w:p w:rsidR="005E127D" w:rsidRDefault="00D42CA3" w:rsidP="00434BF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bookmarkStart w:id="0" w:name="_GoBack"/>
      <w:r w:rsidRPr="00D42CA3">
        <w:rPr>
          <w:rFonts w:ascii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>
            <wp:extent cx="5924550" cy="3943350"/>
            <wp:effectExtent l="19050" t="0" r="0" b="0"/>
            <wp:docPr id="4" name="Рисунок 1" descr="C:\Users\User\Desktop\Егор рисунки график карта\IMG_004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Рисунок 2" descr="C:\Users\User\Desktop\Егор рисунки график карта\IMG_004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E127D" w:rsidRDefault="005E127D" w:rsidP="00434BF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B13643" w:rsidRDefault="005E127D" w:rsidP="00434BF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5E127D">
        <w:rPr>
          <w:rFonts w:ascii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>
            <wp:extent cx="6152515" cy="4043045"/>
            <wp:effectExtent l="19050" t="0" r="635" b="0"/>
            <wp:docPr id="2" name="Рисунок 1" descr="C:\Users\User\Desktop\Егор рисунки график карта\IMG_004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1" name="Содержимое 3" descr="C:\Users\User\Desktop\Егор рисунки график карта\IMG_0042.JPG"/>
                    <pic:cNvPicPr>
                      <a:picLocks noGrp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04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643" w:rsidRDefault="00B13643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D903E1" w:rsidRDefault="00D903E1" w:rsidP="009D78D1">
      <w:pPr>
        <w:pStyle w:val="a3"/>
        <w:spacing w:before="0" w:beforeAutospacing="0" w:after="120" w:afterAutospacing="0" w:line="360" w:lineRule="auto"/>
        <w:textAlignment w:val="baseline"/>
        <w:rPr>
          <w:color w:val="222222"/>
          <w:sz w:val="28"/>
          <w:szCs w:val="28"/>
        </w:rPr>
      </w:pPr>
    </w:p>
    <w:p w:rsidR="00B13643" w:rsidRDefault="003147E2" w:rsidP="003147E2">
      <w:pPr>
        <w:pStyle w:val="a3"/>
        <w:spacing w:before="0" w:beforeAutospacing="0" w:after="120" w:afterAutospacing="0" w:line="360" w:lineRule="auto"/>
        <w:jc w:val="center"/>
        <w:textAlignment w:val="baseline"/>
        <w:rPr>
          <w:color w:val="222222"/>
          <w:sz w:val="28"/>
          <w:szCs w:val="28"/>
        </w:rPr>
      </w:pPr>
      <w:r w:rsidRPr="00F25873">
        <w:rPr>
          <w:color w:val="222222"/>
          <w:sz w:val="28"/>
          <w:szCs w:val="28"/>
        </w:rPr>
        <w:t>Одуванчик –</w:t>
      </w:r>
      <w:r w:rsidR="00BD4F3D">
        <w:rPr>
          <w:color w:val="222222"/>
          <w:sz w:val="28"/>
          <w:szCs w:val="28"/>
        </w:rPr>
        <w:t xml:space="preserve"> луговые </w:t>
      </w:r>
      <w:r w:rsidRPr="00F25873">
        <w:rPr>
          <w:color w:val="222222"/>
          <w:sz w:val="28"/>
          <w:szCs w:val="28"/>
        </w:rPr>
        <w:t>часы</w:t>
      </w:r>
    </w:p>
    <w:p w:rsidR="00C31352" w:rsidRDefault="003147E2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3147E2">
        <w:rPr>
          <w:rFonts w:ascii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>
            <wp:extent cx="6248400" cy="3552825"/>
            <wp:effectExtent l="19050" t="0" r="0" b="0"/>
            <wp:docPr id="10" name="Рисунок 1" descr="C:\Users\User\Desktop\одуванчик часы рисунки\IMG_923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5" name="Picture 7" descr="C:\Users\User\Desktop\одуванчик часы рисунки\IMG_923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314" cy="3556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03E1" w:rsidRPr="00352F31" w:rsidRDefault="00C52423" w:rsidP="00750C0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C52423">
        <w:rPr>
          <w:rFonts w:ascii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>
            <wp:extent cx="3139534" cy="5197748"/>
            <wp:effectExtent l="1047750" t="0" r="1032416" b="0"/>
            <wp:docPr id="3" name="Рисунок 1" descr="C:\Users\User\Desktop\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 (1)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140493" cy="519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3E1" w:rsidRDefault="00D903E1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2CD6" w:rsidRDefault="00F52CD6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30631" w:rsidRDefault="00CB22EE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30631" w:rsidRDefault="006231B6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31B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52515" cy="4564380"/>
            <wp:effectExtent l="19050" t="0" r="635" b="0"/>
            <wp:docPr id="9" name="Рисунок 1" descr="C:\Users\User\Desktop\одуванчи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1" descr="C:\Users\User\Desktop\одуванчик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56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09A" w:rsidRDefault="0087709A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7709A" w:rsidRDefault="001E0E52" w:rsidP="00750C0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E5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62649" cy="3848100"/>
            <wp:effectExtent l="19050" t="0" r="1" b="0"/>
            <wp:docPr id="1" name="Рисунок 1" descr="C:\Users\User\Desktop\Егор рисунки график карта\IMG_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Егор рисунки график карта\IMG_003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521" cy="3849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6F1" w:rsidRDefault="00B116F1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50C0F" w:rsidRDefault="00750C0F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13643" w:rsidRDefault="00B13643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B13643" w:rsidRPr="0087709A" w:rsidRDefault="00B13643" w:rsidP="0059779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87709A">
        <w:rPr>
          <w:rFonts w:ascii="Times New Roman" w:hAnsi="Times New Roman" w:cs="Times New Roman"/>
          <w:sz w:val="28"/>
          <w:szCs w:val="28"/>
        </w:rPr>
        <w:t>Одуванчик –</w:t>
      </w:r>
      <w:r w:rsidR="00B833D7">
        <w:rPr>
          <w:rFonts w:ascii="Times New Roman" w:hAnsi="Times New Roman" w:cs="Times New Roman"/>
          <w:sz w:val="28"/>
          <w:szCs w:val="28"/>
        </w:rPr>
        <w:t xml:space="preserve"> растение для </w:t>
      </w:r>
      <w:r w:rsidRPr="0087709A">
        <w:rPr>
          <w:rFonts w:ascii="Times New Roman" w:hAnsi="Times New Roman" w:cs="Times New Roman"/>
          <w:sz w:val="28"/>
          <w:szCs w:val="28"/>
        </w:rPr>
        <w:t>изучения на уроках «Обучения грамоте», «Познание мира», «Естествознания»,  «Математики»</w:t>
      </w:r>
    </w:p>
    <w:p w:rsidR="00930631" w:rsidRPr="004046A6" w:rsidRDefault="00930631" w:rsidP="009306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- описание</w:t>
      </w:r>
    </w:p>
    <w:p w:rsidR="00930631" w:rsidRDefault="00930631" w:rsidP="00930631">
      <w:pPr>
        <w:pStyle w:val="a3"/>
        <w:spacing w:before="0" w:beforeAutospacing="0" w:after="120" w:afterAutospacing="0"/>
        <w:jc w:val="both"/>
        <w:textAlignment w:val="baseline"/>
        <w:rPr>
          <w:rStyle w:val="apple-converted-space"/>
          <w:color w:val="333333"/>
          <w:sz w:val="28"/>
          <w:szCs w:val="28"/>
          <w:shd w:val="clear" w:color="auto" w:fill="FFFFFF"/>
        </w:rPr>
      </w:pPr>
      <w:r w:rsidRPr="004046A6">
        <w:rPr>
          <w:color w:val="222222"/>
          <w:sz w:val="28"/>
          <w:szCs w:val="28"/>
        </w:rPr>
        <w:t xml:space="preserve">  </w:t>
      </w:r>
      <w:r>
        <w:rPr>
          <w:color w:val="222222"/>
          <w:sz w:val="28"/>
          <w:szCs w:val="28"/>
        </w:rPr>
        <w:t xml:space="preserve">     </w:t>
      </w:r>
      <w:r w:rsidRPr="004046A6">
        <w:rPr>
          <w:color w:val="222222"/>
          <w:sz w:val="28"/>
          <w:szCs w:val="28"/>
        </w:rPr>
        <w:t xml:space="preserve"> Одуванчики очень похожи на маленькие солнышки. Красивые и нежные. </w:t>
      </w:r>
      <w:r w:rsidRPr="004046A6">
        <w:rPr>
          <w:color w:val="333333"/>
          <w:sz w:val="28"/>
          <w:szCs w:val="28"/>
          <w:shd w:val="clear" w:color="auto" w:fill="FFFFFF"/>
        </w:rPr>
        <w:t>Цветки у этого растения ярко-желтые, издалека кажется, будто маленькие цыплята в траве копошатся. Если рассматривать цветок одуванчика вблизи, можно увидеть, что он представляет собой корзинку, в которой плотно-плотно растет множество крошечных желтеньких цветочков.</w:t>
      </w:r>
      <w:r w:rsidRPr="004046A6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930631" w:rsidRDefault="00930631" w:rsidP="00930631">
      <w:pPr>
        <w:pStyle w:val="a3"/>
        <w:spacing w:before="0" w:beforeAutospacing="0" w:after="120" w:afterAutospacing="0"/>
        <w:jc w:val="center"/>
        <w:textAlignment w:val="baseline"/>
        <w:rPr>
          <w:rStyle w:val="apple-converted-space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Текст - повествование</w:t>
      </w:r>
    </w:p>
    <w:p w:rsidR="00930631" w:rsidRPr="004046A6" w:rsidRDefault="00930631" w:rsidP="00930631">
      <w:pPr>
        <w:pStyle w:val="a3"/>
        <w:spacing w:before="0" w:beforeAutospacing="0" w:after="12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</w:t>
      </w:r>
      <w:r w:rsidRPr="004046A6">
        <w:rPr>
          <w:color w:val="333333"/>
          <w:sz w:val="28"/>
          <w:szCs w:val="28"/>
          <w:shd w:val="clear" w:color="auto" w:fill="FFFFFF"/>
        </w:rPr>
        <w:t>Когда одуванчик отцветает, на месте желтых цветков созревают плоды, «семянки», каждый из которых имеет длинный носик с волосками на конце. Семянок у растения созревает много, они-то и образуют воздушную белоснежную шапку. Правда, держится эта «шапка» на растении не очень долго – до первого порыва ветра. Дунет ветер – и семянки срываются с одуванчика и дружной гурьбой отправляются в путешествие по воздушному океану. И лететь они могут, подхваченные воздушными потоками, достаточно долго. А как семянки устают лететь, они садятс</w:t>
      </w:r>
      <w:r>
        <w:rPr>
          <w:color w:val="333333"/>
          <w:sz w:val="28"/>
          <w:szCs w:val="28"/>
          <w:shd w:val="clear" w:color="auto" w:fill="FFFFFF"/>
        </w:rPr>
        <w:t xml:space="preserve">я на землю и на этом месте </w:t>
      </w:r>
      <w:r w:rsidRPr="004046A6">
        <w:rPr>
          <w:color w:val="333333"/>
          <w:sz w:val="28"/>
          <w:szCs w:val="28"/>
          <w:shd w:val="clear" w:color="auto" w:fill="FFFFFF"/>
        </w:rPr>
        <w:t xml:space="preserve"> появляются новые одуванчики. Так одуванчик, с помощью семянок-путешественниц и расселился по всей нашей планете. </w:t>
      </w:r>
    </w:p>
    <w:p w:rsidR="00930631" w:rsidRPr="004046A6" w:rsidRDefault="00930631" w:rsidP="00930631">
      <w:pPr>
        <w:pStyle w:val="a3"/>
        <w:spacing w:before="0" w:beforeAutospacing="0" w:after="120" w:afterAutospacing="0"/>
        <w:jc w:val="both"/>
        <w:textAlignment w:val="baseline"/>
        <w:rPr>
          <w:color w:val="333333"/>
          <w:sz w:val="28"/>
          <w:szCs w:val="28"/>
          <w:shd w:val="clear" w:color="auto" w:fill="FFFFFF"/>
        </w:rPr>
      </w:pPr>
      <w:proofErr w:type="spellStart"/>
      <w:r>
        <w:rPr>
          <w:color w:val="333333"/>
          <w:sz w:val="28"/>
          <w:szCs w:val="28"/>
          <w:shd w:val="clear" w:color="auto" w:fill="FFFFFF"/>
        </w:rPr>
        <w:t>С</w:t>
      </w:r>
      <w:r w:rsidRPr="004046A6">
        <w:rPr>
          <w:color w:val="333333"/>
          <w:sz w:val="28"/>
          <w:szCs w:val="28"/>
          <w:shd w:val="clear" w:color="auto" w:fill="FFFFFF"/>
        </w:rPr>
        <w:t>инквейн</w:t>
      </w:r>
      <w:proofErr w:type="spellEnd"/>
      <w:r w:rsidRPr="004046A6">
        <w:rPr>
          <w:color w:val="333333"/>
          <w:sz w:val="28"/>
          <w:szCs w:val="28"/>
          <w:shd w:val="clear" w:color="auto" w:fill="FFFFFF"/>
        </w:rPr>
        <w:t xml:space="preserve">: </w:t>
      </w:r>
    </w:p>
    <w:p w:rsidR="00930631" w:rsidRPr="00EB33BF" w:rsidRDefault="00930631" w:rsidP="00930631">
      <w:pPr>
        <w:pStyle w:val="a3"/>
        <w:spacing w:before="0" w:beforeAutospacing="0" w:after="120" w:afterAutospacing="0"/>
        <w:textAlignment w:val="baseline"/>
        <w:rPr>
          <w:color w:val="333333"/>
          <w:sz w:val="28"/>
          <w:szCs w:val="28"/>
          <w:shd w:val="clear" w:color="auto" w:fill="FFFFFF"/>
        </w:rPr>
      </w:pPr>
      <w:r w:rsidRPr="00EB33BF">
        <w:rPr>
          <w:color w:val="333333"/>
          <w:sz w:val="28"/>
          <w:szCs w:val="28"/>
          <w:shd w:val="clear" w:color="auto" w:fill="FFFFFF"/>
        </w:rPr>
        <w:t>Одуванчик.</w:t>
      </w:r>
      <w:r>
        <w:rPr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</w:rPr>
        <w:t>Золотистый. Пушистый.</w:t>
      </w:r>
      <w:r>
        <w:rPr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</w:rPr>
        <w:t>Пахнет. Цветёт. Улыбается.</w:t>
      </w:r>
      <w:r>
        <w:rPr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</w:rPr>
        <w:t>Потом белеет и в пуховый шар превращается.</w:t>
      </w:r>
      <w:r>
        <w:rPr>
          <w:color w:val="333333"/>
          <w:sz w:val="28"/>
          <w:szCs w:val="28"/>
          <w:shd w:val="clear" w:color="auto" w:fill="FFFFFF"/>
        </w:rPr>
        <w:t xml:space="preserve">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</w:rPr>
        <w:t>Берегите одуванчики!</w:t>
      </w:r>
    </w:p>
    <w:p w:rsidR="00930631" w:rsidRPr="00EB33BF" w:rsidRDefault="00930631" w:rsidP="009306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B33BF">
        <w:rPr>
          <w:rFonts w:ascii="Times New Roman" w:hAnsi="Times New Roman" w:cs="Times New Roman"/>
          <w:sz w:val="28"/>
          <w:szCs w:val="28"/>
          <w:lang w:val="kk-KZ"/>
        </w:rPr>
        <w:t>Бақбақ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</w:t>
      </w:r>
      <w:r w:rsidRPr="00EB33BF">
        <w:rPr>
          <w:rFonts w:ascii="Times New Roman" w:hAnsi="Times New Roman" w:cs="Times New Roman"/>
          <w:sz w:val="28"/>
          <w:szCs w:val="28"/>
          <w:lang w:val="kk-KZ"/>
        </w:rPr>
        <w:t>Алтын  түстес,мамықтай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                                                                                                             </w:t>
      </w:r>
      <w:r w:rsidRPr="00EB33BF">
        <w:rPr>
          <w:rFonts w:ascii="Times New Roman" w:hAnsi="Times New Roman" w:cs="Times New Roman"/>
          <w:sz w:val="28"/>
          <w:szCs w:val="28"/>
          <w:lang w:val="kk-KZ"/>
        </w:rPr>
        <w:t>Аңқиды. Ғүлдейді . Күлімеірейді.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Pr="00EB33BF">
        <w:rPr>
          <w:rFonts w:ascii="Times New Roman" w:hAnsi="Times New Roman" w:cs="Times New Roman"/>
          <w:sz w:val="28"/>
          <w:szCs w:val="28"/>
          <w:lang w:val="kk-KZ"/>
        </w:rPr>
        <w:t>Содан кейін ағарып, ұлпа шарға айналады.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</w:t>
      </w:r>
      <w:r w:rsidRPr="00EB33BF">
        <w:rPr>
          <w:rFonts w:ascii="Times New Roman" w:hAnsi="Times New Roman" w:cs="Times New Roman"/>
          <w:sz w:val="28"/>
          <w:szCs w:val="28"/>
          <w:lang w:val="kk-KZ"/>
        </w:rPr>
        <w:t>Бақбақты сақтаңдар!</w:t>
      </w:r>
    </w:p>
    <w:p w:rsidR="00930631" w:rsidRPr="0068723A" w:rsidRDefault="00930631" w:rsidP="00930631">
      <w:pPr>
        <w:pStyle w:val="a3"/>
        <w:spacing w:before="0" w:beforeAutospacing="0" w:after="120" w:afterAutospacing="0"/>
        <w:textAlignment w:val="baseline"/>
        <w:rPr>
          <w:color w:val="333333"/>
          <w:sz w:val="28"/>
          <w:szCs w:val="28"/>
          <w:shd w:val="clear" w:color="auto" w:fill="FFFFFF"/>
          <w:lang w:val="kk-KZ"/>
        </w:rPr>
      </w:pPr>
      <w:r w:rsidRPr="00EB33BF">
        <w:rPr>
          <w:color w:val="333333"/>
          <w:sz w:val="28"/>
          <w:szCs w:val="28"/>
          <w:shd w:val="clear" w:color="auto" w:fill="FFFFFF"/>
          <w:lang w:val="kk-KZ"/>
        </w:rPr>
        <w:t>Dandelion.</w:t>
      </w:r>
      <w:r>
        <w:rPr>
          <w:color w:val="333333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  <w:lang w:val="kk-KZ"/>
        </w:rPr>
        <w:t>It</w:t>
      </w:r>
      <w:r w:rsidR="00760C78">
        <w:rPr>
          <w:color w:val="333333"/>
          <w:sz w:val="28"/>
          <w:szCs w:val="28"/>
          <w:shd w:val="clear" w:color="auto" w:fill="FFFFFF"/>
          <w:lang w:val="kk-KZ"/>
        </w:rPr>
        <w:t>’</w:t>
      </w:r>
      <w:r w:rsidR="00760C78">
        <w:rPr>
          <w:color w:val="333333"/>
          <w:sz w:val="28"/>
          <w:szCs w:val="28"/>
          <w:shd w:val="clear" w:color="auto" w:fill="FFFFFF"/>
          <w:lang w:val="en-US"/>
        </w:rPr>
        <w:t xml:space="preserve">s </w:t>
      </w:r>
      <w:r w:rsidR="00C57764">
        <w:rPr>
          <w:color w:val="333333"/>
          <w:sz w:val="28"/>
          <w:szCs w:val="28"/>
          <w:shd w:val="clear" w:color="auto" w:fill="FFFFFF"/>
          <w:lang w:val="kk-KZ"/>
        </w:rPr>
        <w:t xml:space="preserve"> </w:t>
      </w:r>
      <w:r w:rsidRPr="00EB33BF">
        <w:rPr>
          <w:color w:val="333333"/>
          <w:sz w:val="28"/>
          <w:szCs w:val="28"/>
          <w:shd w:val="clear" w:color="auto" w:fill="FFFFFF"/>
          <w:lang w:val="kk-KZ"/>
        </w:rPr>
        <w:t>a gold.   It</w:t>
      </w:r>
      <w:r w:rsidR="00760C78">
        <w:rPr>
          <w:color w:val="333333"/>
          <w:sz w:val="28"/>
          <w:szCs w:val="28"/>
          <w:shd w:val="clear" w:color="auto" w:fill="FFFFFF"/>
          <w:lang w:val="kk-KZ"/>
        </w:rPr>
        <w:t>’</w:t>
      </w:r>
      <w:r w:rsidRPr="00EB33BF">
        <w:rPr>
          <w:color w:val="333333"/>
          <w:sz w:val="28"/>
          <w:szCs w:val="28"/>
          <w:shd w:val="clear" w:color="auto" w:fill="FFFFFF"/>
          <w:lang w:val="kk-KZ"/>
        </w:rPr>
        <w:t>s</w:t>
      </w:r>
      <w:r w:rsidR="00760C78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EB33BF">
        <w:rPr>
          <w:color w:val="333333"/>
          <w:sz w:val="28"/>
          <w:szCs w:val="28"/>
          <w:shd w:val="clear" w:color="auto" w:fill="FFFFFF"/>
          <w:lang w:val="kk-KZ"/>
        </w:rPr>
        <w:t>a fluffy.</w:t>
      </w:r>
      <w:r>
        <w:rPr>
          <w:color w:val="333333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  <w:lang w:val="kk-KZ"/>
        </w:rPr>
        <w:t xml:space="preserve">It smells.It blooms. It smiles. </w:t>
      </w:r>
      <w:r>
        <w:rPr>
          <w:color w:val="333333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                   </w:t>
      </w:r>
      <w:r w:rsidRPr="00EB33BF">
        <w:rPr>
          <w:color w:val="333333"/>
          <w:sz w:val="28"/>
          <w:szCs w:val="28"/>
          <w:shd w:val="clear" w:color="auto" w:fill="FFFFFF"/>
          <w:lang w:val="kk-KZ"/>
        </w:rPr>
        <w:t>T</w:t>
      </w:r>
      <w:proofErr w:type="spellStart"/>
      <w:r>
        <w:rPr>
          <w:color w:val="333333"/>
          <w:sz w:val="28"/>
          <w:szCs w:val="28"/>
          <w:shd w:val="clear" w:color="auto" w:fill="FFFFFF"/>
          <w:lang w:val="en-US"/>
        </w:rPr>
        <w:t>han</w:t>
      </w:r>
      <w:proofErr w:type="spellEnd"/>
      <w:r>
        <w:rPr>
          <w:color w:val="333333"/>
          <w:sz w:val="28"/>
          <w:szCs w:val="28"/>
          <w:shd w:val="clear" w:color="auto" w:fill="FFFFFF"/>
          <w:lang w:val="en-US"/>
        </w:rPr>
        <w:t xml:space="preserve"> it whitens and it turns into a feather ball.</w:t>
      </w:r>
      <w:r>
        <w:rPr>
          <w:color w:val="333333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</w:t>
      </w:r>
      <w:r>
        <w:rPr>
          <w:color w:val="333333"/>
          <w:sz w:val="28"/>
          <w:szCs w:val="28"/>
          <w:shd w:val="clear" w:color="auto" w:fill="FFFFFF"/>
          <w:lang w:val="en-US"/>
        </w:rPr>
        <w:t>Take</w:t>
      </w:r>
      <w:r w:rsidRPr="0068723A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r>
        <w:rPr>
          <w:color w:val="333333"/>
          <w:sz w:val="28"/>
          <w:szCs w:val="28"/>
          <w:shd w:val="clear" w:color="auto" w:fill="FFFFFF"/>
          <w:lang w:val="en-US"/>
        </w:rPr>
        <w:t>care</w:t>
      </w:r>
      <w:r w:rsidRPr="0068723A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>
        <w:rPr>
          <w:color w:val="333333"/>
          <w:sz w:val="28"/>
          <w:szCs w:val="28"/>
          <w:shd w:val="clear" w:color="auto" w:fill="FFFFFF"/>
          <w:lang w:val="en-US"/>
        </w:rPr>
        <w:t>of</w:t>
      </w:r>
      <w:r w:rsidRPr="0068723A">
        <w:rPr>
          <w:color w:val="333333"/>
          <w:sz w:val="28"/>
          <w:szCs w:val="28"/>
          <w:shd w:val="clear" w:color="auto" w:fill="FFFFFF"/>
          <w:lang w:val="en-US"/>
        </w:rPr>
        <w:t xml:space="preserve">  </w:t>
      </w:r>
      <w:r>
        <w:rPr>
          <w:color w:val="333333"/>
          <w:sz w:val="28"/>
          <w:szCs w:val="28"/>
          <w:shd w:val="clear" w:color="auto" w:fill="FFFFFF"/>
          <w:lang w:val="en-US"/>
        </w:rPr>
        <w:t>dandelions</w:t>
      </w:r>
      <w:proofErr w:type="gramEnd"/>
      <w:r w:rsidRPr="0068723A">
        <w:rPr>
          <w:color w:val="333333"/>
          <w:sz w:val="28"/>
          <w:szCs w:val="28"/>
          <w:shd w:val="clear" w:color="auto" w:fill="FFFFFF"/>
          <w:lang w:val="en-US"/>
        </w:rPr>
        <w:t>!</w:t>
      </w:r>
    </w:p>
    <w:p w:rsidR="00930631" w:rsidRDefault="00930631" w:rsidP="00930631">
      <w:pPr>
        <w:pStyle w:val="a3"/>
        <w:spacing w:before="0" w:beforeAutospacing="0" w:after="120" w:afterAutospacing="0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              </w:t>
      </w:r>
    </w:p>
    <w:p w:rsidR="00D960A8" w:rsidRDefault="00D960A8" w:rsidP="00930631">
      <w:pPr>
        <w:pStyle w:val="a3"/>
        <w:spacing w:before="0" w:beforeAutospacing="0" w:after="120" w:afterAutospacing="0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D960A8" w:rsidRPr="0068723A" w:rsidRDefault="00D960A8" w:rsidP="00930631">
      <w:pPr>
        <w:pStyle w:val="a3"/>
        <w:spacing w:before="0" w:beforeAutospacing="0" w:after="120" w:afterAutospacing="0"/>
        <w:textAlignment w:val="baseline"/>
        <w:rPr>
          <w:color w:val="333333"/>
          <w:sz w:val="28"/>
          <w:szCs w:val="28"/>
          <w:shd w:val="clear" w:color="auto" w:fill="FFFFFF"/>
        </w:rPr>
      </w:pPr>
    </w:p>
    <w:p w:rsidR="007E051B" w:rsidRPr="00120F75" w:rsidRDefault="007E051B" w:rsidP="007E05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растения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848"/>
        <w:gridCol w:w="1441"/>
        <w:gridCol w:w="1829"/>
        <w:gridCol w:w="1805"/>
      </w:tblGrid>
      <w:tr w:rsidR="007E051B" w:rsidTr="00884C53">
        <w:trPr>
          <w:trHeight w:val="465"/>
        </w:trPr>
        <w:tc>
          <w:tcPr>
            <w:tcW w:w="4848" w:type="dxa"/>
            <w:vMerge w:val="restart"/>
          </w:tcPr>
          <w:p w:rsidR="007E051B" w:rsidRDefault="007E051B" w:rsidP="00884C53">
            <w:pPr>
              <w:pStyle w:val="a3"/>
              <w:spacing w:before="0" w:beforeAutospacing="0" w:after="120" w:afterAutospacing="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 w:rsidRPr="001D1F46">
              <w:rPr>
                <w:noProof/>
                <w:color w:val="222222"/>
                <w:sz w:val="28"/>
                <w:szCs w:val="28"/>
              </w:rPr>
              <w:drawing>
                <wp:inline distT="0" distB="0" distL="0" distR="0">
                  <wp:extent cx="1404000" cy="1875714"/>
                  <wp:effectExtent l="19050" t="0" r="5700" b="0"/>
                  <wp:docPr id="8" name="Рисунок 1" descr="одуванч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дуванч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000" cy="187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1" w:type="dxa"/>
          </w:tcPr>
          <w:p w:rsidR="007E051B" w:rsidRDefault="007E051B" w:rsidP="00884C53">
            <w:pPr>
              <w:pStyle w:val="a3"/>
              <w:spacing w:after="12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lang w:val="en-US"/>
              </w:rPr>
              <w:t>к</w:t>
            </w:r>
            <w:proofErr w:type="spellStart"/>
            <w:r>
              <w:rPr>
                <w:color w:val="222222"/>
                <w:sz w:val="28"/>
                <w:szCs w:val="28"/>
              </w:rPr>
              <w:t>орень</w:t>
            </w:r>
            <w:proofErr w:type="spellEnd"/>
          </w:p>
        </w:tc>
        <w:tc>
          <w:tcPr>
            <w:tcW w:w="1829" w:type="dxa"/>
          </w:tcPr>
          <w:p w:rsidR="007E051B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4046A6">
              <w:rPr>
                <w:color w:val="222222"/>
                <w:sz w:val="28"/>
                <w:szCs w:val="28"/>
              </w:rPr>
              <w:t>т</w:t>
            </w:r>
            <w:proofErr w:type="gramStart"/>
            <w:r w:rsidRPr="004046A6">
              <w:rPr>
                <w:color w:val="222222"/>
                <w:sz w:val="28"/>
                <w:szCs w:val="28"/>
                <w:lang w:val="en-US"/>
              </w:rPr>
              <w:t>y</w:t>
            </w:r>
            <w:proofErr w:type="gramEnd"/>
            <w:r w:rsidRPr="004046A6">
              <w:rPr>
                <w:color w:val="222222"/>
                <w:sz w:val="28"/>
                <w:szCs w:val="28"/>
              </w:rPr>
              <w:t>б</w:t>
            </w:r>
            <w:proofErr w:type="spellStart"/>
            <w:r w:rsidRPr="004046A6">
              <w:rPr>
                <w:color w:val="222222"/>
                <w:sz w:val="28"/>
                <w:szCs w:val="28"/>
                <w:lang w:val="en-US"/>
              </w:rPr>
              <w:t>i</w:t>
            </w:r>
            <w:proofErr w:type="spellEnd"/>
            <w:r w:rsidRPr="004046A6">
              <w:rPr>
                <w:color w:val="222222"/>
                <w:sz w:val="28"/>
                <w:szCs w:val="28"/>
              </w:rPr>
              <w:t>р</w:t>
            </w:r>
            <w:proofErr w:type="spellStart"/>
            <w:r w:rsidRPr="004046A6">
              <w:rPr>
                <w:color w:val="222222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805" w:type="dxa"/>
          </w:tcPr>
          <w:p w:rsidR="007E051B" w:rsidRPr="0026767F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4046A6">
              <w:rPr>
                <w:color w:val="222222"/>
                <w:sz w:val="28"/>
                <w:szCs w:val="28"/>
                <w:lang w:val="en-US"/>
              </w:rPr>
              <w:t>root</w:t>
            </w:r>
          </w:p>
        </w:tc>
      </w:tr>
      <w:tr w:rsidR="007E051B" w:rsidTr="00884C53">
        <w:trPr>
          <w:trHeight w:val="480"/>
        </w:trPr>
        <w:tc>
          <w:tcPr>
            <w:tcW w:w="4848" w:type="dxa"/>
            <w:vMerge/>
          </w:tcPr>
          <w:p w:rsidR="007E051B" w:rsidRPr="001D1F46" w:rsidRDefault="007E051B" w:rsidP="00884C53">
            <w:pPr>
              <w:pStyle w:val="a3"/>
              <w:spacing w:before="0" w:beforeAutospacing="0" w:after="120" w:afterAutospacing="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</w:p>
        </w:tc>
        <w:tc>
          <w:tcPr>
            <w:tcW w:w="1441" w:type="dxa"/>
          </w:tcPr>
          <w:p w:rsidR="007E051B" w:rsidRPr="004046A6" w:rsidRDefault="007E051B" w:rsidP="00884C53">
            <w:pPr>
              <w:pStyle w:val="a3"/>
              <w:spacing w:after="12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с</w:t>
            </w:r>
            <w:r w:rsidRPr="004046A6">
              <w:rPr>
                <w:color w:val="222222"/>
                <w:sz w:val="28"/>
                <w:szCs w:val="28"/>
              </w:rPr>
              <w:t>тебель</w:t>
            </w:r>
          </w:p>
        </w:tc>
        <w:tc>
          <w:tcPr>
            <w:tcW w:w="1829" w:type="dxa"/>
          </w:tcPr>
          <w:p w:rsidR="007E051B" w:rsidRPr="00FF5DB4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FF5DB4">
              <w:rPr>
                <w:sz w:val="28"/>
                <w:szCs w:val="28"/>
                <w:lang w:val="kk-KZ"/>
              </w:rPr>
              <w:t>сабақ</w:t>
            </w:r>
          </w:p>
        </w:tc>
        <w:tc>
          <w:tcPr>
            <w:tcW w:w="1805" w:type="dxa"/>
          </w:tcPr>
          <w:p w:rsidR="007E051B" w:rsidRPr="003F3EEF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  <w:lang w:val="en-US"/>
              </w:rPr>
            </w:pPr>
            <w:r>
              <w:rPr>
                <w:color w:val="222222"/>
                <w:sz w:val="28"/>
                <w:szCs w:val="28"/>
              </w:rPr>
              <w:t>s</w:t>
            </w:r>
            <w:r w:rsidRPr="004046A6">
              <w:rPr>
                <w:color w:val="222222"/>
                <w:sz w:val="28"/>
                <w:szCs w:val="28"/>
                <w:lang w:val="en-US"/>
              </w:rPr>
              <w:t>tem</w:t>
            </w:r>
          </w:p>
        </w:tc>
      </w:tr>
      <w:tr w:rsidR="007E051B" w:rsidTr="00884C53">
        <w:trPr>
          <w:trHeight w:val="390"/>
        </w:trPr>
        <w:tc>
          <w:tcPr>
            <w:tcW w:w="4848" w:type="dxa"/>
            <w:vMerge/>
          </w:tcPr>
          <w:p w:rsidR="007E051B" w:rsidRPr="001D1F46" w:rsidRDefault="007E051B" w:rsidP="00884C53">
            <w:pPr>
              <w:pStyle w:val="a3"/>
              <w:spacing w:before="0" w:beforeAutospacing="0" w:after="120" w:afterAutospacing="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</w:p>
        </w:tc>
        <w:tc>
          <w:tcPr>
            <w:tcW w:w="1441" w:type="dxa"/>
          </w:tcPr>
          <w:p w:rsidR="007E051B" w:rsidRPr="004046A6" w:rsidRDefault="007E051B" w:rsidP="00884C53">
            <w:pPr>
              <w:pStyle w:val="a3"/>
              <w:spacing w:after="12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лист</w:t>
            </w:r>
            <w:proofErr w:type="spellStart"/>
            <w:r>
              <w:rPr>
                <w:color w:val="222222"/>
                <w:sz w:val="28"/>
                <w:szCs w:val="28"/>
                <w:lang w:val="en-US"/>
              </w:rPr>
              <w:t>ья</w:t>
            </w:r>
            <w:proofErr w:type="spellEnd"/>
            <w:r w:rsidRPr="004046A6">
              <w:rPr>
                <w:color w:val="222222"/>
                <w:sz w:val="28"/>
                <w:szCs w:val="28"/>
              </w:rPr>
              <w:t xml:space="preserve">            </w:t>
            </w:r>
          </w:p>
        </w:tc>
        <w:tc>
          <w:tcPr>
            <w:tcW w:w="1829" w:type="dxa"/>
          </w:tcPr>
          <w:p w:rsidR="007E051B" w:rsidRPr="004046A6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4046A6">
              <w:rPr>
                <w:color w:val="222222"/>
                <w:sz w:val="28"/>
                <w:szCs w:val="28"/>
              </w:rPr>
              <w:t>т</w:t>
            </w:r>
            <w:proofErr w:type="spellStart"/>
            <w:proofErr w:type="gramStart"/>
            <w:r w:rsidRPr="004046A6">
              <w:rPr>
                <w:color w:val="222222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4046A6">
              <w:rPr>
                <w:color w:val="222222"/>
                <w:sz w:val="28"/>
                <w:szCs w:val="28"/>
              </w:rPr>
              <w:t>з</w:t>
            </w:r>
            <w:proofErr w:type="spellStart"/>
            <w:r w:rsidRPr="004046A6">
              <w:rPr>
                <w:color w:val="222222"/>
                <w:sz w:val="28"/>
                <w:szCs w:val="28"/>
                <w:lang w:val="en-US"/>
              </w:rPr>
              <w:t>i</w:t>
            </w:r>
            <w:proofErr w:type="spellEnd"/>
            <w:r w:rsidRPr="004046A6">
              <w:rPr>
                <w:color w:val="222222"/>
                <w:sz w:val="28"/>
                <w:szCs w:val="28"/>
              </w:rPr>
              <w:t>м</w:t>
            </w:r>
          </w:p>
        </w:tc>
        <w:tc>
          <w:tcPr>
            <w:tcW w:w="1805" w:type="dxa"/>
          </w:tcPr>
          <w:p w:rsidR="007E051B" w:rsidRPr="003F3EEF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  <w:lang w:val="en-US"/>
              </w:rPr>
            </w:pPr>
            <w:r>
              <w:rPr>
                <w:color w:val="222222"/>
                <w:sz w:val="28"/>
                <w:szCs w:val="28"/>
                <w:lang w:val="en-US"/>
              </w:rPr>
              <w:t>leaves</w:t>
            </w:r>
          </w:p>
        </w:tc>
      </w:tr>
      <w:tr w:rsidR="007E051B" w:rsidTr="00884C53">
        <w:trPr>
          <w:trHeight w:val="540"/>
        </w:trPr>
        <w:tc>
          <w:tcPr>
            <w:tcW w:w="4848" w:type="dxa"/>
            <w:vMerge/>
          </w:tcPr>
          <w:p w:rsidR="007E051B" w:rsidRPr="001D1F46" w:rsidRDefault="007E051B" w:rsidP="00884C53">
            <w:pPr>
              <w:pStyle w:val="a3"/>
              <w:spacing w:before="0" w:beforeAutospacing="0" w:after="120" w:afterAutospacing="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</w:p>
        </w:tc>
        <w:tc>
          <w:tcPr>
            <w:tcW w:w="1441" w:type="dxa"/>
          </w:tcPr>
          <w:p w:rsidR="007E051B" w:rsidRPr="004046A6" w:rsidRDefault="007E051B" w:rsidP="00884C53">
            <w:pPr>
              <w:pStyle w:val="a3"/>
              <w:spacing w:after="12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б</w:t>
            </w:r>
            <w:proofErr w:type="spellStart"/>
            <w:r>
              <w:rPr>
                <w:color w:val="222222"/>
                <w:sz w:val="28"/>
                <w:szCs w:val="28"/>
                <w:lang w:val="en-US"/>
              </w:rPr>
              <w:t>утон</w:t>
            </w:r>
            <w:proofErr w:type="spellEnd"/>
            <w:r w:rsidRPr="004046A6">
              <w:rPr>
                <w:color w:val="222222"/>
                <w:sz w:val="28"/>
                <w:szCs w:val="28"/>
              </w:rPr>
              <w:t xml:space="preserve">       </w:t>
            </w:r>
          </w:p>
        </w:tc>
        <w:tc>
          <w:tcPr>
            <w:tcW w:w="1829" w:type="dxa"/>
          </w:tcPr>
          <w:p w:rsidR="007E051B" w:rsidRPr="00FF5DB4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FF5DB4">
              <w:rPr>
                <w:sz w:val="28"/>
                <w:szCs w:val="28"/>
                <w:lang w:val="kk-KZ"/>
              </w:rPr>
              <w:t>қауыз</w:t>
            </w:r>
          </w:p>
        </w:tc>
        <w:tc>
          <w:tcPr>
            <w:tcW w:w="1805" w:type="dxa"/>
          </w:tcPr>
          <w:p w:rsidR="007E051B" w:rsidRPr="004046A6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lang w:val="en-US"/>
              </w:rPr>
              <w:t>bud</w:t>
            </w:r>
          </w:p>
        </w:tc>
      </w:tr>
      <w:tr w:rsidR="007E051B" w:rsidTr="00884C53">
        <w:trPr>
          <w:trHeight w:val="653"/>
        </w:trPr>
        <w:tc>
          <w:tcPr>
            <w:tcW w:w="4848" w:type="dxa"/>
            <w:vMerge/>
          </w:tcPr>
          <w:p w:rsidR="007E051B" w:rsidRPr="001D1F46" w:rsidRDefault="007E051B" w:rsidP="00884C53">
            <w:pPr>
              <w:pStyle w:val="a3"/>
              <w:spacing w:before="0" w:beforeAutospacing="0" w:after="120" w:afterAutospacing="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</w:p>
        </w:tc>
        <w:tc>
          <w:tcPr>
            <w:tcW w:w="1441" w:type="dxa"/>
          </w:tcPr>
          <w:p w:rsidR="007E051B" w:rsidRPr="004046A6" w:rsidRDefault="007E051B" w:rsidP="00884C53">
            <w:pPr>
              <w:pStyle w:val="a3"/>
              <w:spacing w:after="12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ц</w:t>
            </w:r>
            <w:r w:rsidRPr="004046A6">
              <w:rPr>
                <w:color w:val="222222"/>
                <w:sz w:val="28"/>
                <w:szCs w:val="28"/>
              </w:rPr>
              <w:t>веток</w:t>
            </w:r>
          </w:p>
        </w:tc>
        <w:tc>
          <w:tcPr>
            <w:tcW w:w="1829" w:type="dxa"/>
          </w:tcPr>
          <w:p w:rsidR="007E051B" w:rsidRPr="00E4730F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E4730F">
              <w:rPr>
                <w:sz w:val="28"/>
                <w:szCs w:val="28"/>
                <w:lang w:val="kk-KZ"/>
              </w:rPr>
              <w:t>гүл</w:t>
            </w:r>
          </w:p>
        </w:tc>
        <w:tc>
          <w:tcPr>
            <w:tcW w:w="1805" w:type="dxa"/>
          </w:tcPr>
          <w:p w:rsidR="007E051B" w:rsidRPr="003F3EEF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  <w:lang w:val="en-US"/>
              </w:rPr>
            </w:pPr>
            <w:r>
              <w:rPr>
                <w:color w:val="222222"/>
                <w:sz w:val="28"/>
                <w:szCs w:val="28"/>
                <w:lang w:val="en-US"/>
              </w:rPr>
              <w:t>flower</w:t>
            </w:r>
          </w:p>
        </w:tc>
      </w:tr>
      <w:tr w:rsidR="007E051B" w:rsidTr="00884C53">
        <w:trPr>
          <w:trHeight w:val="360"/>
        </w:trPr>
        <w:tc>
          <w:tcPr>
            <w:tcW w:w="4848" w:type="dxa"/>
            <w:vMerge/>
          </w:tcPr>
          <w:p w:rsidR="007E051B" w:rsidRPr="001D1F46" w:rsidRDefault="007E051B" w:rsidP="00884C53">
            <w:pPr>
              <w:pStyle w:val="a3"/>
              <w:spacing w:before="0" w:beforeAutospacing="0" w:after="120" w:afterAutospacing="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</w:p>
        </w:tc>
        <w:tc>
          <w:tcPr>
            <w:tcW w:w="1441" w:type="dxa"/>
          </w:tcPr>
          <w:p w:rsidR="007E051B" w:rsidRPr="00796DF4" w:rsidRDefault="007E051B" w:rsidP="00884C53">
            <w:pPr>
              <w:pStyle w:val="a3"/>
              <w:spacing w:after="120"/>
              <w:jc w:val="both"/>
              <w:textAlignment w:val="baseline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семена</w:t>
            </w:r>
          </w:p>
        </w:tc>
        <w:tc>
          <w:tcPr>
            <w:tcW w:w="1829" w:type="dxa"/>
          </w:tcPr>
          <w:p w:rsidR="007E051B" w:rsidRPr="00E4730F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</w:rPr>
            </w:pPr>
            <w:r w:rsidRPr="00E4730F">
              <w:rPr>
                <w:sz w:val="28"/>
                <w:szCs w:val="28"/>
                <w:lang w:val="kk-KZ"/>
              </w:rPr>
              <w:t>тұқым</w:t>
            </w:r>
          </w:p>
        </w:tc>
        <w:tc>
          <w:tcPr>
            <w:tcW w:w="1805" w:type="dxa"/>
          </w:tcPr>
          <w:p w:rsidR="007E051B" w:rsidRPr="00796DF4" w:rsidRDefault="007E051B" w:rsidP="00884C53">
            <w:pPr>
              <w:pStyle w:val="a3"/>
              <w:spacing w:after="120"/>
              <w:jc w:val="center"/>
              <w:textAlignment w:val="baseline"/>
              <w:rPr>
                <w:color w:val="222222"/>
                <w:sz w:val="28"/>
                <w:szCs w:val="28"/>
                <w:lang w:val="en-US"/>
              </w:rPr>
            </w:pPr>
            <w:r>
              <w:rPr>
                <w:color w:val="222222"/>
                <w:sz w:val="28"/>
                <w:szCs w:val="28"/>
                <w:lang w:val="en-US"/>
              </w:rPr>
              <w:t>seeds</w:t>
            </w:r>
          </w:p>
        </w:tc>
      </w:tr>
    </w:tbl>
    <w:p w:rsidR="007E051B" w:rsidRDefault="007E051B" w:rsidP="007E0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891" w:rsidRDefault="00A70891" w:rsidP="00A70891">
      <w:pPr>
        <w:tabs>
          <w:tab w:val="left" w:pos="288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и решение выражений</w:t>
      </w:r>
    </w:p>
    <w:p w:rsidR="00A70891" w:rsidRPr="004046A6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1)</w:t>
      </w:r>
      <w:r w:rsidR="00AE2707" w:rsidRPr="00AE2707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Сравни</w:t>
      </w:r>
      <w:r w:rsidRPr="004046A6">
        <w:rPr>
          <w:color w:val="222222"/>
          <w:sz w:val="28"/>
          <w:szCs w:val="28"/>
        </w:rPr>
        <w:t xml:space="preserve"> длину самого длин</w:t>
      </w:r>
      <w:r>
        <w:rPr>
          <w:color w:val="222222"/>
          <w:sz w:val="28"/>
          <w:szCs w:val="28"/>
        </w:rPr>
        <w:t>ного листика и самого короткого.</w:t>
      </w:r>
    </w:p>
    <w:p w:rsidR="00A70891" w:rsidRPr="004046A6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4046A6">
        <w:rPr>
          <w:color w:val="222222"/>
          <w:sz w:val="28"/>
          <w:szCs w:val="28"/>
        </w:rPr>
        <w:t xml:space="preserve">   8 - 2=6 (см);</w:t>
      </w:r>
    </w:p>
    <w:p w:rsidR="00A70891" w:rsidRPr="004046A6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2)</w:t>
      </w:r>
      <w:r w:rsidR="00AE2707" w:rsidRPr="00AE2707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Сравни</w:t>
      </w:r>
      <w:r w:rsidRPr="004046A6">
        <w:rPr>
          <w:color w:val="222222"/>
          <w:sz w:val="28"/>
          <w:szCs w:val="28"/>
        </w:rPr>
        <w:t xml:space="preserve"> наименьшее количество зубцов на листике с наибольшим</w:t>
      </w:r>
      <w:r>
        <w:rPr>
          <w:color w:val="222222"/>
          <w:sz w:val="28"/>
          <w:szCs w:val="28"/>
        </w:rPr>
        <w:t xml:space="preserve"> количеством.</w:t>
      </w:r>
    </w:p>
    <w:p w:rsidR="00A70891" w:rsidRPr="004046A6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4046A6">
        <w:rPr>
          <w:color w:val="222222"/>
          <w:sz w:val="28"/>
          <w:szCs w:val="28"/>
        </w:rPr>
        <w:t xml:space="preserve">    8 &lt; 12   , 12 - 8 =4(</w:t>
      </w:r>
      <w:proofErr w:type="spellStart"/>
      <w:proofErr w:type="gramStart"/>
      <w:r w:rsidRPr="004046A6">
        <w:rPr>
          <w:color w:val="222222"/>
          <w:sz w:val="28"/>
          <w:szCs w:val="28"/>
        </w:rPr>
        <w:t>шт</w:t>
      </w:r>
      <w:proofErr w:type="spellEnd"/>
      <w:proofErr w:type="gramEnd"/>
      <w:r w:rsidRPr="004046A6">
        <w:rPr>
          <w:color w:val="222222"/>
          <w:sz w:val="28"/>
          <w:szCs w:val="28"/>
        </w:rPr>
        <w:t>)</w:t>
      </w:r>
    </w:p>
    <w:p w:rsidR="00A70891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3) Сравни длину самого короткого и самого длинного стебля.</w:t>
      </w:r>
    </w:p>
    <w:p w:rsidR="00AE2707" w:rsidRPr="00A87B7A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4046A6">
        <w:rPr>
          <w:color w:val="222222"/>
          <w:sz w:val="28"/>
          <w:szCs w:val="28"/>
        </w:rPr>
        <w:t xml:space="preserve">    16 &gt; 1 , 16 - 1=15(см)         </w:t>
      </w:r>
    </w:p>
    <w:p w:rsidR="00A70891" w:rsidRPr="004046A6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4)</w:t>
      </w:r>
      <w:r w:rsidRPr="004046A6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Определи </w:t>
      </w:r>
      <w:r w:rsidRPr="004046A6">
        <w:rPr>
          <w:color w:val="222222"/>
          <w:sz w:val="28"/>
          <w:szCs w:val="28"/>
        </w:rPr>
        <w:t>сумму листиков, по мере их появления:</w:t>
      </w:r>
    </w:p>
    <w:p w:rsidR="00A70891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4046A6">
        <w:rPr>
          <w:color w:val="222222"/>
          <w:sz w:val="28"/>
          <w:szCs w:val="28"/>
        </w:rPr>
        <w:t xml:space="preserve">   7 + 2 +4 = 13(</w:t>
      </w:r>
      <w:proofErr w:type="spellStart"/>
      <w:proofErr w:type="gramStart"/>
      <w:r w:rsidRPr="004046A6">
        <w:rPr>
          <w:color w:val="222222"/>
          <w:sz w:val="28"/>
          <w:szCs w:val="28"/>
        </w:rPr>
        <w:t>шт</w:t>
      </w:r>
      <w:proofErr w:type="spellEnd"/>
      <w:proofErr w:type="gramEnd"/>
      <w:r w:rsidRPr="004046A6">
        <w:rPr>
          <w:color w:val="222222"/>
          <w:sz w:val="28"/>
          <w:szCs w:val="28"/>
        </w:rPr>
        <w:t>)</w:t>
      </w:r>
    </w:p>
    <w:p w:rsidR="00A70891" w:rsidRPr="004046A6" w:rsidRDefault="00A70891" w:rsidP="00A70891">
      <w:pPr>
        <w:pStyle w:val="a3"/>
        <w:spacing w:before="0" w:beforeAutospacing="0" w:after="120" w:afterAutospacing="0"/>
        <w:jc w:val="center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Составление и решение задач. Работа над отрезками.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i/>
          <w:color w:val="222222"/>
          <w:sz w:val="28"/>
          <w:szCs w:val="28"/>
        </w:rPr>
        <w:t>Задача 1.</w:t>
      </w:r>
      <w:r w:rsidRPr="00120F75">
        <w:rPr>
          <w:color w:val="222222"/>
          <w:sz w:val="28"/>
          <w:szCs w:val="28"/>
        </w:rPr>
        <w:t xml:space="preserve"> У одного листика 13 зубцов, у второго листика – 8 зубцов. </w:t>
      </w:r>
      <w:proofErr w:type="gramStart"/>
      <w:r w:rsidRPr="00120F75">
        <w:rPr>
          <w:color w:val="222222"/>
          <w:sz w:val="28"/>
          <w:szCs w:val="28"/>
        </w:rPr>
        <w:t>На сколько</w:t>
      </w:r>
      <w:proofErr w:type="gramEnd"/>
      <w:r w:rsidRPr="00120F75">
        <w:rPr>
          <w:color w:val="222222"/>
          <w:sz w:val="28"/>
          <w:szCs w:val="28"/>
        </w:rPr>
        <w:t xml:space="preserve"> меньше зубцов у второго листика, чем у первого?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>Решение: 13 - 8 = 5(зубцов) Ответ: на 5 зубцов меньше.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i/>
          <w:color w:val="222222"/>
          <w:sz w:val="28"/>
          <w:szCs w:val="28"/>
        </w:rPr>
        <w:t xml:space="preserve">Задача 2. </w:t>
      </w:r>
      <w:r w:rsidRPr="00120F75">
        <w:rPr>
          <w:color w:val="222222"/>
          <w:sz w:val="28"/>
          <w:szCs w:val="28"/>
        </w:rPr>
        <w:t xml:space="preserve">У нашего одуванчика 10 стеблей. Самый длинный стебель -  19см, следующий по длине – 17см, следующий – 15см. Продолжи закономерный ряд. 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 xml:space="preserve">Ответ: 19, 17, 15, 13, 11, 9, 7, 5, 3, 1 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i/>
          <w:color w:val="222222"/>
          <w:sz w:val="28"/>
          <w:szCs w:val="28"/>
        </w:rPr>
        <w:t xml:space="preserve">Задача 3. </w:t>
      </w:r>
      <w:r w:rsidRPr="00120F75">
        <w:rPr>
          <w:color w:val="222222"/>
          <w:sz w:val="28"/>
          <w:szCs w:val="28"/>
        </w:rPr>
        <w:t>Длина самого длинного листика составляет 8см. Он на 6 см длиннее самого короткого. Какая длина самого короткого листика? Начерти отрезки, равные длине самого большого и самого маленького листика.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>Решение: 8 – 6 =2(см)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>А         ___________________________________     Б            АБ=8см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 xml:space="preserve">                          8 см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>В         __________     Г                                                       ВГ=2см</w:t>
      </w:r>
    </w:p>
    <w:p w:rsidR="00A70891" w:rsidRPr="00120F75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  <w:r w:rsidRPr="00120F75">
        <w:rPr>
          <w:color w:val="222222"/>
          <w:sz w:val="28"/>
          <w:szCs w:val="28"/>
        </w:rPr>
        <w:t xml:space="preserve">                 2см</w:t>
      </w:r>
    </w:p>
    <w:p w:rsidR="00A70891" w:rsidRDefault="00A70891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B47F6D" w:rsidRDefault="00B47F6D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B47F6D" w:rsidRPr="00120F75" w:rsidRDefault="00B47F6D" w:rsidP="00A70891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A719C1" w:rsidRPr="00945781" w:rsidRDefault="00731844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731844">
        <w:rPr>
          <w:rFonts w:ascii="Times New Roman" w:hAnsi="Times New Roman" w:cs="Times New Roman"/>
          <w:b/>
          <w:color w:val="222222"/>
          <w:sz w:val="28"/>
          <w:szCs w:val="28"/>
        </w:rPr>
        <w:t>ПРИЛОЖЕНИЕ 4</w:t>
      </w:r>
      <w:r w:rsidR="00A719C1" w:rsidRPr="00A719C1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</w:t>
      </w:r>
    </w:p>
    <w:bookmarkStart w:id="1" w:name="_MON_1584166280"/>
    <w:bookmarkEnd w:id="1"/>
    <w:p w:rsidR="00C31352" w:rsidRPr="00731844" w:rsidRDefault="00437F6A" w:rsidP="000D17F2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9F2FC7">
        <w:rPr>
          <w:rFonts w:ascii="Times New Roman" w:hAnsi="Times New Roman" w:cs="Times New Roman"/>
          <w:b/>
          <w:color w:val="222222"/>
          <w:sz w:val="28"/>
          <w:szCs w:val="28"/>
        </w:rPr>
        <w:object w:dxaOrig="10205" w:dyaOrig="10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1pt;height:547.45pt" o:ole="">
            <v:imagedata r:id="rId13" o:title=""/>
          </v:shape>
          <o:OLEObject Type="Embed" ProgID="Word.Document.12" ShapeID="_x0000_i1025" DrawAspect="Content" ObjectID="_1600698613" r:id="rId14">
            <o:FieldCodes>\s</o:FieldCodes>
          </o:OLEObject>
        </w:object>
      </w:r>
    </w:p>
    <w:p w:rsidR="00C31352" w:rsidRDefault="00C31352" w:rsidP="00731844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222222"/>
          <w:sz w:val="28"/>
          <w:szCs w:val="28"/>
        </w:rPr>
      </w:pPr>
    </w:p>
    <w:p w:rsidR="009F2FC7" w:rsidRDefault="009F2FC7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F2FC7" w:rsidRDefault="009F2FC7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F2FC7" w:rsidRDefault="009F2FC7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F2FC7" w:rsidRDefault="009F2FC7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F2FC7" w:rsidRDefault="009F2FC7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F2FC7" w:rsidRDefault="009F2FC7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ED62B0" w:rsidRDefault="00ED62B0" w:rsidP="00A719C1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945781" w:rsidRPr="00945781" w:rsidRDefault="00945781" w:rsidP="00A719C1">
      <w:pPr>
        <w:shd w:val="clear" w:color="auto" w:fill="FFFFFF"/>
        <w:spacing w:after="0" w:line="36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>ПРИЛОЖЕНИЕ 5</w:t>
      </w: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F52CD6" w:rsidRDefault="00F52CD6" w:rsidP="00544D4D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0D17F2" w:rsidRPr="004D3CD1" w:rsidRDefault="00A719C1" w:rsidP="00F52CD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Сборник задач для уроков математики</w:t>
      </w:r>
    </w:p>
    <w:p w:rsidR="00B101E9" w:rsidRPr="00745C30" w:rsidRDefault="00B101E9" w:rsidP="00745C30">
      <w:pPr>
        <w:pStyle w:val="a3"/>
        <w:spacing w:before="0" w:beforeAutospacing="0" w:after="12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C54F38" w:rsidRDefault="00C54F38" w:rsidP="00AF5A25">
      <w:pPr>
        <w:tabs>
          <w:tab w:val="left" w:pos="288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38" w:rsidRDefault="00C54F38" w:rsidP="00AF5A25">
      <w:pPr>
        <w:tabs>
          <w:tab w:val="left" w:pos="288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4F38" w:rsidRDefault="00C54F38" w:rsidP="00AF5A25">
      <w:pPr>
        <w:tabs>
          <w:tab w:val="left" w:pos="288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44F6" w:rsidRDefault="005444F6" w:rsidP="004046A6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5444F6" w:rsidRDefault="005444F6" w:rsidP="004046A6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DC00AA" w:rsidRDefault="00DC00AA" w:rsidP="004046A6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180B95" w:rsidRDefault="00180B95" w:rsidP="004046A6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2724B9" w:rsidRDefault="002724B9" w:rsidP="004046A6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631984" w:rsidRPr="00120F75" w:rsidRDefault="00631984" w:rsidP="004046A6">
      <w:pPr>
        <w:pStyle w:val="a3"/>
        <w:spacing w:before="0" w:beforeAutospacing="0" w:after="120" w:afterAutospacing="0"/>
        <w:jc w:val="both"/>
        <w:textAlignment w:val="baseline"/>
        <w:rPr>
          <w:color w:val="222222"/>
          <w:sz w:val="28"/>
          <w:szCs w:val="28"/>
        </w:rPr>
      </w:pPr>
    </w:p>
    <w:p w:rsidR="00180B95" w:rsidRPr="00AF5A25" w:rsidRDefault="00180B95" w:rsidP="00AF5A25">
      <w:pPr>
        <w:pStyle w:val="a3"/>
        <w:shd w:val="clear" w:color="auto" w:fill="FFFFFF" w:themeFill="background1"/>
        <w:spacing w:before="0" w:beforeAutospacing="0" w:after="120" w:afterAutospacing="0"/>
        <w:jc w:val="both"/>
        <w:textAlignment w:val="baseline"/>
        <w:rPr>
          <w:rFonts w:asciiTheme="majorHAnsi" w:hAnsiTheme="majorHAnsi" w:cs="Arial"/>
          <w:i/>
          <w:sz w:val="28"/>
          <w:szCs w:val="28"/>
          <w:shd w:val="clear" w:color="auto" w:fill="EEEEFF"/>
        </w:rPr>
      </w:pPr>
    </w:p>
    <w:p w:rsidR="00AF5A25" w:rsidRDefault="00AF5A25">
      <w:pPr>
        <w:rPr>
          <w:rFonts w:ascii="Times New Roman" w:hAnsi="Times New Roman" w:cs="Times New Roman"/>
          <w:sz w:val="28"/>
          <w:szCs w:val="28"/>
        </w:rPr>
      </w:pPr>
    </w:p>
    <w:p w:rsidR="00AF5A25" w:rsidRDefault="00AF5A25">
      <w:pPr>
        <w:rPr>
          <w:rFonts w:ascii="Times New Roman" w:hAnsi="Times New Roman" w:cs="Times New Roman"/>
          <w:sz w:val="28"/>
          <w:szCs w:val="28"/>
        </w:rPr>
      </w:pPr>
    </w:p>
    <w:p w:rsidR="00AF5A25" w:rsidRDefault="00AF5A25">
      <w:pPr>
        <w:rPr>
          <w:rFonts w:ascii="Times New Roman" w:hAnsi="Times New Roman" w:cs="Times New Roman"/>
          <w:sz w:val="28"/>
          <w:szCs w:val="28"/>
        </w:rPr>
      </w:pPr>
    </w:p>
    <w:p w:rsidR="00AF5A25" w:rsidRDefault="00AF5A25">
      <w:pPr>
        <w:rPr>
          <w:rFonts w:ascii="Times New Roman" w:hAnsi="Times New Roman" w:cs="Times New Roman"/>
          <w:sz w:val="28"/>
          <w:szCs w:val="28"/>
        </w:rPr>
      </w:pPr>
    </w:p>
    <w:p w:rsidR="00AF5A25" w:rsidRDefault="00AF5A25">
      <w:pPr>
        <w:rPr>
          <w:rFonts w:ascii="Times New Roman" w:hAnsi="Times New Roman" w:cs="Times New Roman"/>
          <w:sz w:val="28"/>
          <w:szCs w:val="28"/>
        </w:rPr>
      </w:pPr>
    </w:p>
    <w:p w:rsidR="00AF5A25" w:rsidRDefault="00AF5A25">
      <w:pPr>
        <w:rPr>
          <w:rFonts w:ascii="Times New Roman" w:hAnsi="Times New Roman" w:cs="Times New Roman"/>
          <w:sz w:val="28"/>
          <w:szCs w:val="28"/>
        </w:rPr>
      </w:pPr>
    </w:p>
    <w:p w:rsidR="00492AC3" w:rsidRDefault="00492AC3" w:rsidP="00AF5A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4FF4" w:rsidRDefault="00D44FF4" w:rsidP="007C7FC3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</w:p>
    <w:p w:rsidR="007C7FC3" w:rsidRPr="003C3C5E" w:rsidRDefault="007C7FC3" w:rsidP="007C7FC3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3C3C5E">
        <w:rPr>
          <w:rFonts w:ascii="Times New Roman" w:hAnsi="Times New Roman" w:cs="Times New Roman"/>
          <w:b/>
          <w:color w:val="222222"/>
          <w:sz w:val="28"/>
          <w:szCs w:val="28"/>
        </w:rPr>
        <w:t>ПРИЛОЖЕНИЕ 6</w:t>
      </w:r>
    </w:p>
    <w:p w:rsidR="00E25D9F" w:rsidRDefault="00E25D9F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D9F" w:rsidRDefault="00E25D9F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D9F" w:rsidRDefault="00E25D9F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D9F" w:rsidRDefault="00E25D9F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D9F" w:rsidRDefault="00E25D9F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D9F" w:rsidRDefault="00E25D9F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8CD" w:rsidRDefault="005218CD" w:rsidP="00BF64F9">
      <w:pPr>
        <w:rPr>
          <w:rFonts w:ascii="Times New Roman" w:hAnsi="Times New Roman" w:cs="Times New Roman"/>
          <w:b/>
          <w:sz w:val="28"/>
          <w:szCs w:val="28"/>
        </w:rPr>
      </w:pPr>
    </w:p>
    <w:p w:rsidR="005218CD" w:rsidRDefault="005218CD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 ученика 2 «А» класса</w:t>
      </w:r>
    </w:p>
    <w:p w:rsidR="005218CD" w:rsidRDefault="00814FB9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Але</w:t>
      </w:r>
      <w:r w:rsidR="005218CD">
        <w:rPr>
          <w:rFonts w:ascii="Times New Roman" w:hAnsi="Times New Roman" w:cs="Times New Roman"/>
          <w:b/>
          <w:sz w:val="28"/>
          <w:szCs w:val="28"/>
        </w:rPr>
        <w:t>хнович</w:t>
      </w:r>
      <w:proofErr w:type="spellEnd"/>
      <w:r w:rsidR="005218CD">
        <w:rPr>
          <w:rFonts w:ascii="Times New Roman" w:hAnsi="Times New Roman" w:cs="Times New Roman"/>
          <w:b/>
          <w:sz w:val="28"/>
          <w:szCs w:val="28"/>
        </w:rPr>
        <w:t xml:space="preserve"> Егора</w:t>
      </w:r>
    </w:p>
    <w:p w:rsidR="005218CD" w:rsidRDefault="005218CD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проведении проекта </w:t>
      </w:r>
    </w:p>
    <w:p w:rsidR="005218CD" w:rsidRPr="00E25D9F" w:rsidRDefault="005218CD" w:rsidP="00E25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«Одуванчик на подоконнике»</w:t>
      </w:r>
    </w:p>
    <w:sectPr w:rsidR="005218CD" w:rsidRPr="00E25D9F" w:rsidSect="00BD4F3D">
      <w:pgSz w:w="11906" w:h="16838"/>
      <w:pgMar w:top="284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F7B96"/>
    <w:multiLevelType w:val="hybridMultilevel"/>
    <w:tmpl w:val="D94CF1D8"/>
    <w:lvl w:ilvl="0" w:tplc="A75CE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26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00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2E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21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CF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2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F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71051E8"/>
    <w:multiLevelType w:val="hybridMultilevel"/>
    <w:tmpl w:val="0D001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34B43"/>
    <w:multiLevelType w:val="hybridMultilevel"/>
    <w:tmpl w:val="3824069C"/>
    <w:lvl w:ilvl="0" w:tplc="DEBC8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EC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29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F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05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0A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27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8D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05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7805"/>
    <w:rsid w:val="000020EA"/>
    <w:rsid w:val="00002B57"/>
    <w:rsid w:val="00003F27"/>
    <w:rsid w:val="00006726"/>
    <w:rsid w:val="00011E88"/>
    <w:rsid w:val="00014FEB"/>
    <w:rsid w:val="00025AC3"/>
    <w:rsid w:val="000275EB"/>
    <w:rsid w:val="00027AFD"/>
    <w:rsid w:val="00034E98"/>
    <w:rsid w:val="000403E0"/>
    <w:rsid w:val="00050609"/>
    <w:rsid w:val="00053FAC"/>
    <w:rsid w:val="00056BDD"/>
    <w:rsid w:val="00057081"/>
    <w:rsid w:val="00063AD9"/>
    <w:rsid w:val="00070545"/>
    <w:rsid w:val="00074022"/>
    <w:rsid w:val="0009060B"/>
    <w:rsid w:val="00091E52"/>
    <w:rsid w:val="000925F7"/>
    <w:rsid w:val="00095F87"/>
    <w:rsid w:val="000A5C46"/>
    <w:rsid w:val="000B05A2"/>
    <w:rsid w:val="000B5B35"/>
    <w:rsid w:val="000C2CF9"/>
    <w:rsid w:val="000C3EEC"/>
    <w:rsid w:val="000C73AC"/>
    <w:rsid w:val="000D175D"/>
    <w:rsid w:val="000D17F2"/>
    <w:rsid w:val="000E1848"/>
    <w:rsid w:val="000E4D79"/>
    <w:rsid w:val="000F216C"/>
    <w:rsid w:val="001071A8"/>
    <w:rsid w:val="00120F75"/>
    <w:rsid w:val="00123FC4"/>
    <w:rsid w:val="001326AE"/>
    <w:rsid w:val="00144EB9"/>
    <w:rsid w:val="00150B2D"/>
    <w:rsid w:val="001520B2"/>
    <w:rsid w:val="0016288A"/>
    <w:rsid w:val="00162E03"/>
    <w:rsid w:val="0017058B"/>
    <w:rsid w:val="001727AC"/>
    <w:rsid w:val="00173F07"/>
    <w:rsid w:val="00177556"/>
    <w:rsid w:val="001805BA"/>
    <w:rsid w:val="00180B95"/>
    <w:rsid w:val="00186863"/>
    <w:rsid w:val="00191D66"/>
    <w:rsid w:val="001938D1"/>
    <w:rsid w:val="001942C2"/>
    <w:rsid w:val="00196019"/>
    <w:rsid w:val="001A3421"/>
    <w:rsid w:val="001A36CC"/>
    <w:rsid w:val="001A73C1"/>
    <w:rsid w:val="001B3BD7"/>
    <w:rsid w:val="001C04AF"/>
    <w:rsid w:val="001C4C58"/>
    <w:rsid w:val="001D1F46"/>
    <w:rsid w:val="001E0E52"/>
    <w:rsid w:val="001E13CD"/>
    <w:rsid w:val="001E628C"/>
    <w:rsid w:val="001E72AD"/>
    <w:rsid w:val="002107AA"/>
    <w:rsid w:val="00214927"/>
    <w:rsid w:val="00216FB8"/>
    <w:rsid w:val="00221A80"/>
    <w:rsid w:val="002274EF"/>
    <w:rsid w:val="00232EA9"/>
    <w:rsid w:val="0024589E"/>
    <w:rsid w:val="00246AAA"/>
    <w:rsid w:val="0026767F"/>
    <w:rsid w:val="00267F74"/>
    <w:rsid w:val="00270112"/>
    <w:rsid w:val="002724B9"/>
    <w:rsid w:val="00274228"/>
    <w:rsid w:val="0028750F"/>
    <w:rsid w:val="00287F6E"/>
    <w:rsid w:val="00295E34"/>
    <w:rsid w:val="002A458B"/>
    <w:rsid w:val="002A4776"/>
    <w:rsid w:val="002A4D1D"/>
    <w:rsid w:val="002A5CBE"/>
    <w:rsid w:val="002B3203"/>
    <w:rsid w:val="002B3A4E"/>
    <w:rsid w:val="002F6F2B"/>
    <w:rsid w:val="00304B60"/>
    <w:rsid w:val="003147E2"/>
    <w:rsid w:val="00314A8E"/>
    <w:rsid w:val="00322150"/>
    <w:rsid w:val="00326691"/>
    <w:rsid w:val="00333C67"/>
    <w:rsid w:val="00335675"/>
    <w:rsid w:val="003447E3"/>
    <w:rsid w:val="00345384"/>
    <w:rsid w:val="003467DF"/>
    <w:rsid w:val="00346CF5"/>
    <w:rsid w:val="00352F31"/>
    <w:rsid w:val="00363456"/>
    <w:rsid w:val="003659C6"/>
    <w:rsid w:val="00382178"/>
    <w:rsid w:val="00383327"/>
    <w:rsid w:val="00386218"/>
    <w:rsid w:val="003864B7"/>
    <w:rsid w:val="00396664"/>
    <w:rsid w:val="003A22E3"/>
    <w:rsid w:val="003A6886"/>
    <w:rsid w:val="003B21DA"/>
    <w:rsid w:val="003C3C5E"/>
    <w:rsid w:val="003C7EB3"/>
    <w:rsid w:val="003D7422"/>
    <w:rsid w:val="003E5E4C"/>
    <w:rsid w:val="003E755A"/>
    <w:rsid w:val="003F2E0A"/>
    <w:rsid w:val="003F3EEF"/>
    <w:rsid w:val="00400A7B"/>
    <w:rsid w:val="00401A23"/>
    <w:rsid w:val="004046A6"/>
    <w:rsid w:val="00405B44"/>
    <w:rsid w:val="004077FB"/>
    <w:rsid w:val="00414BFB"/>
    <w:rsid w:val="0043015B"/>
    <w:rsid w:val="00431381"/>
    <w:rsid w:val="00434BF2"/>
    <w:rsid w:val="0043698E"/>
    <w:rsid w:val="00437F6A"/>
    <w:rsid w:val="00443F9E"/>
    <w:rsid w:val="00452A4F"/>
    <w:rsid w:val="0045643C"/>
    <w:rsid w:val="0046030A"/>
    <w:rsid w:val="00463E6D"/>
    <w:rsid w:val="00480312"/>
    <w:rsid w:val="00480588"/>
    <w:rsid w:val="0048067C"/>
    <w:rsid w:val="00480762"/>
    <w:rsid w:val="00482D5B"/>
    <w:rsid w:val="00487336"/>
    <w:rsid w:val="00492AC3"/>
    <w:rsid w:val="004979F7"/>
    <w:rsid w:val="004A1D0E"/>
    <w:rsid w:val="004A3DEA"/>
    <w:rsid w:val="004A57D6"/>
    <w:rsid w:val="004A7E74"/>
    <w:rsid w:val="004B270C"/>
    <w:rsid w:val="004B7805"/>
    <w:rsid w:val="004C1511"/>
    <w:rsid w:val="004C2224"/>
    <w:rsid w:val="004D248C"/>
    <w:rsid w:val="004D3CD1"/>
    <w:rsid w:val="004D478D"/>
    <w:rsid w:val="004D5D3F"/>
    <w:rsid w:val="004D6904"/>
    <w:rsid w:val="004E2F6A"/>
    <w:rsid w:val="004E537C"/>
    <w:rsid w:val="004E67C2"/>
    <w:rsid w:val="004F2B77"/>
    <w:rsid w:val="004F5A97"/>
    <w:rsid w:val="00505B64"/>
    <w:rsid w:val="005218CD"/>
    <w:rsid w:val="00521EEE"/>
    <w:rsid w:val="005324F9"/>
    <w:rsid w:val="00542F9B"/>
    <w:rsid w:val="00543468"/>
    <w:rsid w:val="005444CB"/>
    <w:rsid w:val="005444F6"/>
    <w:rsid w:val="00544D4D"/>
    <w:rsid w:val="0055258B"/>
    <w:rsid w:val="00553C69"/>
    <w:rsid w:val="00555B37"/>
    <w:rsid w:val="00575019"/>
    <w:rsid w:val="0057627F"/>
    <w:rsid w:val="00576F47"/>
    <w:rsid w:val="00580B95"/>
    <w:rsid w:val="005832B4"/>
    <w:rsid w:val="0059327B"/>
    <w:rsid w:val="00597793"/>
    <w:rsid w:val="00597A93"/>
    <w:rsid w:val="005A7873"/>
    <w:rsid w:val="005B6CF5"/>
    <w:rsid w:val="005D32CF"/>
    <w:rsid w:val="005D4D50"/>
    <w:rsid w:val="005D68DC"/>
    <w:rsid w:val="005E127D"/>
    <w:rsid w:val="005E5186"/>
    <w:rsid w:val="005F2641"/>
    <w:rsid w:val="006012C8"/>
    <w:rsid w:val="0061294C"/>
    <w:rsid w:val="006134D9"/>
    <w:rsid w:val="006231B6"/>
    <w:rsid w:val="00631984"/>
    <w:rsid w:val="00635AAC"/>
    <w:rsid w:val="0064077A"/>
    <w:rsid w:val="006411AF"/>
    <w:rsid w:val="006512C1"/>
    <w:rsid w:val="00652E36"/>
    <w:rsid w:val="006623C5"/>
    <w:rsid w:val="006662F4"/>
    <w:rsid w:val="006700E6"/>
    <w:rsid w:val="00670714"/>
    <w:rsid w:val="00684C97"/>
    <w:rsid w:val="0068723A"/>
    <w:rsid w:val="00697F64"/>
    <w:rsid w:val="006A174C"/>
    <w:rsid w:val="006A7C1C"/>
    <w:rsid w:val="006B6105"/>
    <w:rsid w:val="006C0595"/>
    <w:rsid w:val="006C2399"/>
    <w:rsid w:val="006C3784"/>
    <w:rsid w:val="006C40E6"/>
    <w:rsid w:val="006D1DEC"/>
    <w:rsid w:val="006D36FB"/>
    <w:rsid w:val="00702C5E"/>
    <w:rsid w:val="007037A8"/>
    <w:rsid w:val="007128AA"/>
    <w:rsid w:val="007205DF"/>
    <w:rsid w:val="00721731"/>
    <w:rsid w:val="00731844"/>
    <w:rsid w:val="00737ED1"/>
    <w:rsid w:val="007413F2"/>
    <w:rsid w:val="00745C30"/>
    <w:rsid w:val="007508D4"/>
    <w:rsid w:val="00750C0F"/>
    <w:rsid w:val="00760C78"/>
    <w:rsid w:val="00770438"/>
    <w:rsid w:val="00770CA7"/>
    <w:rsid w:val="00771CAC"/>
    <w:rsid w:val="007725E8"/>
    <w:rsid w:val="00783036"/>
    <w:rsid w:val="00783A53"/>
    <w:rsid w:val="00785A23"/>
    <w:rsid w:val="00792650"/>
    <w:rsid w:val="0079297E"/>
    <w:rsid w:val="00792FAC"/>
    <w:rsid w:val="00796DF4"/>
    <w:rsid w:val="007A1CB5"/>
    <w:rsid w:val="007A5C0F"/>
    <w:rsid w:val="007C4A17"/>
    <w:rsid w:val="007C7FC3"/>
    <w:rsid w:val="007D0C41"/>
    <w:rsid w:val="007E051B"/>
    <w:rsid w:val="007E1C0F"/>
    <w:rsid w:val="007E25FC"/>
    <w:rsid w:val="007E4FF1"/>
    <w:rsid w:val="007E6AE9"/>
    <w:rsid w:val="007F0F96"/>
    <w:rsid w:val="007F2D32"/>
    <w:rsid w:val="007F5AE4"/>
    <w:rsid w:val="007F7E27"/>
    <w:rsid w:val="0080242C"/>
    <w:rsid w:val="0080383F"/>
    <w:rsid w:val="00807467"/>
    <w:rsid w:val="00814FB9"/>
    <w:rsid w:val="00815062"/>
    <w:rsid w:val="00817A36"/>
    <w:rsid w:val="0082094C"/>
    <w:rsid w:val="00830772"/>
    <w:rsid w:val="008345F1"/>
    <w:rsid w:val="008363CF"/>
    <w:rsid w:val="00843518"/>
    <w:rsid w:val="0084576D"/>
    <w:rsid w:val="00854BFA"/>
    <w:rsid w:val="0086168D"/>
    <w:rsid w:val="00863CB4"/>
    <w:rsid w:val="0087709A"/>
    <w:rsid w:val="00895EA5"/>
    <w:rsid w:val="008A229A"/>
    <w:rsid w:val="008B0DA9"/>
    <w:rsid w:val="008B1991"/>
    <w:rsid w:val="008B29BB"/>
    <w:rsid w:val="008B41CA"/>
    <w:rsid w:val="008C3805"/>
    <w:rsid w:val="008C64F5"/>
    <w:rsid w:val="008C7C0E"/>
    <w:rsid w:val="008D4543"/>
    <w:rsid w:val="008E6BCF"/>
    <w:rsid w:val="008F29EF"/>
    <w:rsid w:val="008F5B48"/>
    <w:rsid w:val="009168DA"/>
    <w:rsid w:val="00923A75"/>
    <w:rsid w:val="00923F94"/>
    <w:rsid w:val="00925DF9"/>
    <w:rsid w:val="0093058B"/>
    <w:rsid w:val="00930631"/>
    <w:rsid w:val="00940291"/>
    <w:rsid w:val="009426BB"/>
    <w:rsid w:val="00944056"/>
    <w:rsid w:val="00945781"/>
    <w:rsid w:val="00950EF5"/>
    <w:rsid w:val="00960CF3"/>
    <w:rsid w:val="0096361E"/>
    <w:rsid w:val="009660B8"/>
    <w:rsid w:val="009803D8"/>
    <w:rsid w:val="009811EC"/>
    <w:rsid w:val="00991DE5"/>
    <w:rsid w:val="009A03E7"/>
    <w:rsid w:val="009A0FCF"/>
    <w:rsid w:val="009B19D7"/>
    <w:rsid w:val="009B1A8A"/>
    <w:rsid w:val="009B289A"/>
    <w:rsid w:val="009C4690"/>
    <w:rsid w:val="009C68ED"/>
    <w:rsid w:val="009D78D1"/>
    <w:rsid w:val="009E1D49"/>
    <w:rsid w:val="009E5DC2"/>
    <w:rsid w:val="009F1613"/>
    <w:rsid w:val="009F2FC7"/>
    <w:rsid w:val="009F6FD7"/>
    <w:rsid w:val="009F79AA"/>
    <w:rsid w:val="00A00A0A"/>
    <w:rsid w:val="00A1036B"/>
    <w:rsid w:val="00A10976"/>
    <w:rsid w:val="00A13986"/>
    <w:rsid w:val="00A1471B"/>
    <w:rsid w:val="00A14B5B"/>
    <w:rsid w:val="00A20AD0"/>
    <w:rsid w:val="00A31BEE"/>
    <w:rsid w:val="00A40D1E"/>
    <w:rsid w:val="00A43A66"/>
    <w:rsid w:val="00A47177"/>
    <w:rsid w:val="00A62839"/>
    <w:rsid w:val="00A66676"/>
    <w:rsid w:val="00A70891"/>
    <w:rsid w:val="00A719C1"/>
    <w:rsid w:val="00A77DB9"/>
    <w:rsid w:val="00A801A8"/>
    <w:rsid w:val="00A83F19"/>
    <w:rsid w:val="00A87B7A"/>
    <w:rsid w:val="00A92837"/>
    <w:rsid w:val="00A931A9"/>
    <w:rsid w:val="00A95B09"/>
    <w:rsid w:val="00A965AC"/>
    <w:rsid w:val="00A97548"/>
    <w:rsid w:val="00AB34F8"/>
    <w:rsid w:val="00AB7323"/>
    <w:rsid w:val="00AC08CE"/>
    <w:rsid w:val="00AC2B65"/>
    <w:rsid w:val="00AC5362"/>
    <w:rsid w:val="00AE2707"/>
    <w:rsid w:val="00AE4E62"/>
    <w:rsid w:val="00AF00BB"/>
    <w:rsid w:val="00AF5A25"/>
    <w:rsid w:val="00B101E9"/>
    <w:rsid w:val="00B116F1"/>
    <w:rsid w:val="00B13643"/>
    <w:rsid w:val="00B214CB"/>
    <w:rsid w:val="00B256FE"/>
    <w:rsid w:val="00B31A13"/>
    <w:rsid w:val="00B47F6D"/>
    <w:rsid w:val="00B66124"/>
    <w:rsid w:val="00B75AA3"/>
    <w:rsid w:val="00B77C6C"/>
    <w:rsid w:val="00B833D7"/>
    <w:rsid w:val="00B84E59"/>
    <w:rsid w:val="00B93F6A"/>
    <w:rsid w:val="00B9491A"/>
    <w:rsid w:val="00B94944"/>
    <w:rsid w:val="00B963A6"/>
    <w:rsid w:val="00BA042E"/>
    <w:rsid w:val="00BA42E6"/>
    <w:rsid w:val="00BA5D80"/>
    <w:rsid w:val="00BA6D0C"/>
    <w:rsid w:val="00BC367A"/>
    <w:rsid w:val="00BD0926"/>
    <w:rsid w:val="00BD4F3D"/>
    <w:rsid w:val="00BF64F9"/>
    <w:rsid w:val="00C00102"/>
    <w:rsid w:val="00C206FA"/>
    <w:rsid w:val="00C31352"/>
    <w:rsid w:val="00C34421"/>
    <w:rsid w:val="00C43940"/>
    <w:rsid w:val="00C43CA0"/>
    <w:rsid w:val="00C52423"/>
    <w:rsid w:val="00C54F38"/>
    <w:rsid w:val="00C5646C"/>
    <w:rsid w:val="00C57764"/>
    <w:rsid w:val="00C639F7"/>
    <w:rsid w:val="00C73F4C"/>
    <w:rsid w:val="00C864EF"/>
    <w:rsid w:val="00C87D46"/>
    <w:rsid w:val="00CA0ED3"/>
    <w:rsid w:val="00CA3561"/>
    <w:rsid w:val="00CB22EE"/>
    <w:rsid w:val="00CB2D73"/>
    <w:rsid w:val="00CB4380"/>
    <w:rsid w:val="00CB4FC1"/>
    <w:rsid w:val="00CB61E9"/>
    <w:rsid w:val="00CD1831"/>
    <w:rsid w:val="00CD3463"/>
    <w:rsid w:val="00CD392C"/>
    <w:rsid w:val="00CD5AC7"/>
    <w:rsid w:val="00CF3DD2"/>
    <w:rsid w:val="00CF5527"/>
    <w:rsid w:val="00CF72E1"/>
    <w:rsid w:val="00D002CC"/>
    <w:rsid w:val="00D01A30"/>
    <w:rsid w:val="00D02C1F"/>
    <w:rsid w:val="00D0496E"/>
    <w:rsid w:val="00D054BE"/>
    <w:rsid w:val="00D27FB3"/>
    <w:rsid w:val="00D326F1"/>
    <w:rsid w:val="00D34E57"/>
    <w:rsid w:val="00D426A0"/>
    <w:rsid w:val="00D42CA3"/>
    <w:rsid w:val="00D44FF4"/>
    <w:rsid w:val="00D46F09"/>
    <w:rsid w:val="00D5080B"/>
    <w:rsid w:val="00D60A2D"/>
    <w:rsid w:val="00D60ACE"/>
    <w:rsid w:val="00D85750"/>
    <w:rsid w:val="00D85FCC"/>
    <w:rsid w:val="00D903E1"/>
    <w:rsid w:val="00D92381"/>
    <w:rsid w:val="00D960A8"/>
    <w:rsid w:val="00D972CB"/>
    <w:rsid w:val="00D97B29"/>
    <w:rsid w:val="00DB1280"/>
    <w:rsid w:val="00DB7991"/>
    <w:rsid w:val="00DB7FFB"/>
    <w:rsid w:val="00DC00AA"/>
    <w:rsid w:val="00E16D36"/>
    <w:rsid w:val="00E20820"/>
    <w:rsid w:val="00E22904"/>
    <w:rsid w:val="00E2431C"/>
    <w:rsid w:val="00E25D9F"/>
    <w:rsid w:val="00E4453C"/>
    <w:rsid w:val="00E4730F"/>
    <w:rsid w:val="00E51A2F"/>
    <w:rsid w:val="00E5265A"/>
    <w:rsid w:val="00E56AC7"/>
    <w:rsid w:val="00E6786B"/>
    <w:rsid w:val="00E67959"/>
    <w:rsid w:val="00E72B48"/>
    <w:rsid w:val="00E75B69"/>
    <w:rsid w:val="00E846A1"/>
    <w:rsid w:val="00E97FF6"/>
    <w:rsid w:val="00EA089F"/>
    <w:rsid w:val="00EB33BF"/>
    <w:rsid w:val="00EC3FE3"/>
    <w:rsid w:val="00EC7332"/>
    <w:rsid w:val="00ED39B2"/>
    <w:rsid w:val="00ED62B0"/>
    <w:rsid w:val="00ED6E59"/>
    <w:rsid w:val="00ED7427"/>
    <w:rsid w:val="00EF7CBC"/>
    <w:rsid w:val="00F030F4"/>
    <w:rsid w:val="00F0390A"/>
    <w:rsid w:val="00F14433"/>
    <w:rsid w:val="00F205CE"/>
    <w:rsid w:val="00F25873"/>
    <w:rsid w:val="00F2690F"/>
    <w:rsid w:val="00F26BCC"/>
    <w:rsid w:val="00F336E0"/>
    <w:rsid w:val="00F34592"/>
    <w:rsid w:val="00F410D0"/>
    <w:rsid w:val="00F422BB"/>
    <w:rsid w:val="00F45900"/>
    <w:rsid w:val="00F52454"/>
    <w:rsid w:val="00F52CD6"/>
    <w:rsid w:val="00F64C4A"/>
    <w:rsid w:val="00F735E9"/>
    <w:rsid w:val="00F83A15"/>
    <w:rsid w:val="00F853A0"/>
    <w:rsid w:val="00F93A42"/>
    <w:rsid w:val="00F94C90"/>
    <w:rsid w:val="00FA70F6"/>
    <w:rsid w:val="00FB1AC3"/>
    <w:rsid w:val="00FE1DB5"/>
    <w:rsid w:val="00FF098A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46A6"/>
  </w:style>
  <w:style w:type="paragraph" w:styleId="a3">
    <w:name w:val="Normal (Web)"/>
    <w:basedOn w:val="a"/>
    <w:uiPriority w:val="99"/>
    <w:unhideWhenUsed/>
    <w:rsid w:val="00404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046A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6A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D1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D5AC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E2290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07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53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4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7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67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76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8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416</cp:revision>
  <dcterms:created xsi:type="dcterms:W3CDTF">2018-01-31T10:45:00Z</dcterms:created>
  <dcterms:modified xsi:type="dcterms:W3CDTF">2018-10-10T13:44:00Z</dcterms:modified>
</cp:coreProperties>
</file>